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1004" w14:textId="1E1E669E" w:rsidR="00AE6822" w:rsidRPr="00A153AB" w:rsidRDefault="005A2671" w:rsidP="00A15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3AB">
        <w:rPr>
          <w:rFonts w:ascii="Times New Roman" w:hAnsi="Times New Roman" w:cs="Times New Roman"/>
          <w:b/>
          <w:bCs/>
          <w:sz w:val="28"/>
          <w:szCs w:val="28"/>
        </w:rPr>
        <w:t>Ordu Üniversitesi Girişimsel Olmayan Bilimsel Araştırmalar Etik Kurulu Üye Listesi / ORDU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253"/>
        <w:gridCol w:w="3260"/>
        <w:gridCol w:w="3651"/>
      </w:tblGrid>
      <w:tr w:rsidR="005A2671" w:rsidRPr="005A2671" w14:paraId="63B863D4" w14:textId="77777777" w:rsidTr="00F52D05">
        <w:trPr>
          <w:trHeight w:val="589"/>
        </w:trPr>
        <w:tc>
          <w:tcPr>
            <w:tcW w:w="846" w:type="dxa"/>
          </w:tcPr>
          <w:p w14:paraId="70F969F6" w14:textId="77777777" w:rsidR="005A2671" w:rsidRPr="005A2671" w:rsidRDefault="005A2671" w:rsidP="005A2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5AB2E92" w14:textId="5E9656B7" w:rsidR="005A2671" w:rsidRPr="00A153AB" w:rsidRDefault="005A2671" w:rsidP="005A2671">
            <w:pPr>
              <w:rPr>
                <w:rFonts w:ascii="Times New Roman" w:hAnsi="Times New Roman" w:cs="Times New Roman"/>
                <w:b/>
                <w:bCs/>
              </w:rPr>
            </w:pPr>
            <w:r w:rsidRPr="00A153AB">
              <w:rPr>
                <w:rFonts w:ascii="Times New Roman" w:hAnsi="Times New Roman" w:cs="Times New Roman"/>
                <w:b/>
                <w:bCs/>
              </w:rPr>
              <w:t>Unvanı</w:t>
            </w:r>
          </w:p>
        </w:tc>
        <w:tc>
          <w:tcPr>
            <w:tcW w:w="4253" w:type="dxa"/>
          </w:tcPr>
          <w:p w14:paraId="73268136" w14:textId="7FEDCA74" w:rsidR="005A2671" w:rsidRPr="00A153AB" w:rsidRDefault="005A2671" w:rsidP="005A2671">
            <w:pPr>
              <w:rPr>
                <w:rFonts w:ascii="Times New Roman" w:hAnsi="Times New Roman" w:cs="Times New Roman"/>
                <w:b/>
                <w:bCs/>
              </w:rPr>
            </w:pPr>
            <w:r w:rsidRPr="00A153AB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3260" w:type="dxa"/>
          </w:tcPr>
          <w:p w14:paraId="2737DD38" w14:textId="2FDB1AD1" w:rsidR="005A2671" w:rsidRPr="00A153AB" w:rsidRDefault="005A2671" w:rsidP="005A2671">
            <w:pPr>
              <w:rPr>
                <w:rFonts w:ascii="Times New Roman" w:hAnsi="Times New Roman" w:cs="Times New Roman"/>
                <w:b/>
                <w:bCs/>
              </w:rPr>
            </w:pPr>
            <w:r w:rsidRPr="00A153AB">
              <w:rPr>
                <w:rFonts w:ascii="Times New Roman" w:hAnsi="Times New Roman" w:cs="Times New Roman"/>
                <w:b/>
                <w:bCs/>
              </w:rPr>
              <w:t xml:space="preserve">Uzmanlık Alanı </w:t>
            </w:r>
          </w:p>
        </w:tc>
        <w:tc>
          <w:tcPr>
            <w:tcW w:w="3651" w:type="dxa"/>
          </w:tcPr>
          <w:p w14:paraId="252E76B3" w14:textId="42D16563" w:rsidR="005A2671" w:rsidRPr="00A153AB" w:rsidRDefault="005A2671" w:rsidP="005A2671">
            <w:pPr>
              <w:rPr>
                <w:rFonts w:ascii="Times New Roman" w:hAnsi="Times New Roman" w:cs="Times New Roman"/>
                <w:b/>
                <w:bCs/>
              </w:rPr>
            </w:pPr>
            <w:r w:rsidRPr="00A153AB">
              <w:rPr>
                <w:rFonts w:ascii="Times New Roman" w:hAnsi="Times New Roman" w:cs="Times New Roman"/>
                <w:b/>
                <w:bCs/>
              </w:rPr>
              <w:t>Çalıştığı Kurum/Bölüm</w:t>
            </w:r>
          </w:p>
        </w:tc>
      </w:tr>
      <w:tr w:rsidR="00A153AB" w:rsidRPr="005A2671" w14:paraId="45C13BBE" w14:textId="77777777" w:rsidTr="00F52D05">
        <w:trPr>
          <w:trHeight w:val="554"/>
        </w:trPr>
        <w:tc>
          <w:tcPr>
            <w:tcW w:w="846" w:type="dxa"/>
          </w:tcPr>
          <w:p w14:paraId="0D8C4DA3" w14:textId="325F5E04" w:rsidR="00A153AB" w:rsidRPr="00A153AB" w:rsidRDefault="00A153AB" w:rsidP="00A153AB">
            <w:pPr>
              <w:rPr>
                <w:rFonts w:ascii="Times New Roman" w:hAnsi="Times New Roman" w:cs="Times New Roman"/>
                <w:b/>
                <w:bCs/>
              </w:rPr>
            </w:pPr>
            <w:r w:rsidRPr="00A153A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84" w:type="dxa"/>
          </w:tcPr>
          <w:p w14:paraId="33DAAAEA" w14:textId="6C2AA59C" w:rsidR="00A153AB" w:rsidRPr="00F52D05" w:rsidRDefault="00A153AB" w:rsidP="00A153AB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4253" w:type="dxa"/>
          </w:tcPr>
          <w:p w14:paraId="66690EAD" w14:textId="77777777" w:rsidR="00A153AB" w:rsidRPr="00F52D05" w:rsidRDefault="00A153AB" w:rsidP="00A153AB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Ahmet KAYA</w:t>
            </w:r>
          </w:p>
          <w:p w14:paraId="66DB96E4" w14:textId="57FDE21E" w:rsidR="00A153AB" w:rsidRPr="00F52D05" w:rsidRDefault="00A153AB" w:rsidP="00A153AB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(Etik Kurul Başkanı)</w:t>
            </w:r>
          </w:p>
        </w:tc>
        <w:tc>
          <w:tcPr>
            <w:tcW w:w="3260" w:type="dxa"/>
          </w:tcPr>
          <w:p w14:paraId="11389866" w14:textId="35765745" w:rsidR="00A153AB" w:rsidRPr="00F52D05" w:rsidRDefault="00A153AB" w:rsidP="00A153AB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 xml:space="preserve">Kardiyoloji </w:t>
            </w:r>
          </w:p>
        </w:tc>
        <w:tc>
          <w:tcPr>
            <w:tcW w:w="3651" w:type="dxa"/>
          </w:tcPr>
          <w:p w14:paraId="433B464A" w14:textId="756EC487" w:rsidR="00A153AB" w:rsidRPr="00F52D05" w:rsidRDefault="00A153AB" w:rsidP="00A153AB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Ordu Üniversitesi Tıp Fakültesi</w:t>
            </w:r>
          </w:p>
        </w:tc>
      </w:tr>
      <w:tr w:rsidR="005A2671" w:rsidRPr="005A2671" w14:paraId="73E24C1D" w14:textId="77777777" w:rsidTr="00F52D05">
        <w:trPr>
          <w:trHeight w:val="661"/>
        </w:trPr>
        <w:tc>
          <w:tcPr>
            <w:tcW w:w="846" w:type="dxa"/>
          </w:tcPr>
          <w:p w14:paraId="28032ED7" w14:textId="0FA6A0B7" w:rsidR="005A2671" w:rsidRPr="00A153AB" w:rsidRDefault="005A2671" w:rsidP="005A2671">
            <w:pPr>
              <w:rPr>
                <w:rFonts w:ascii="Times New Roman" w:hAnsi="Times New Roman" w:cs="Times New Roman"/>
                <w:b/>
                <w:bCs/>
              </w:rPr>
            </w:pPr>
            <w:r w:rsidRPr="00A153A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984" w:type="dxa"/>
          </w:tcPr>
          <w:p w14:paraId="211DC250" w14:textId="7DF61821" w:rsidR="005A2671" w:rsidRPr="00F52D05" w:rsidRDefault="001A74CA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4253" w:type="dxa"/>
          </w:tcPr>
          <w:p w14:paraId="5F4D1965" w14:textId="77777777" w:rsidR="005A2671" w:rsidRPr="00F52D05" w:rsidRDefault="005A2671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 xml:space="preserve">Ali ASLAN </w:t>
            </w:r>
          </w:p>
          <w:p w14:paraId="0DB44C2F" w14:textId="78E15027" w:rsidR="00A153AB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(Etik Kurul Başkan Yardımcısı)</w:t>
            </w:r>
          </w:p>
        </w:tc>
        <w:tc>
          <w:tcPr>
            <w:tcW w:w="3260" w:type="dxa"/>
          </w:tcPr>
          <w:p w14:paraId="58DB67BC" w14:textId="0B237B6B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3651" w:type="dxa"/>
          </w:tcPr>
          <w:p w14:paraId="74278E21" w14:textId="4B3B6106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Ordu Üniversitesi Tıp Fakültesi</w:t>
            </w:r>
          </w:p>
        </w:tc>
      </w:tr>
      <w:tr w:rsidR="005A2671" w:rsidRPr="005A2671" w14:paraId="23FD975A" w14:textId="77777777" w:rsidTr="00F52D05">
        <w:trPr>
          <w:trHeight w:val="457"/>
        </w:trPr>
        <w:tc>
          <w:tcPr>
            <w:tcW w:w="846" w:type="dxa"/>
          </w:tcPr>
          <w:p w14:paraId="404F034D" w14:textId="0670371E" w:rsidR="005A2671" w:rsidRPr="00A153AB" w:rsidRDefault="005A2671" w:rsidP="005A2671">
            <w:pPr>
              <w:rPr>
                <w:rFonts w:ascii="Times New Roman" w:hAnsi="Times New Roman" w:cs="Times New Roman"/>
                <w:b/>
                <w:bCs/>
              </w:rPr>
            </w:pPr>
            <w:r w:rsidRPr="00A153AB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984" w:type="dxa"/>
          </w:tcPr>
          <w:p w14:paraId="4B8EE7A0" w14:textId="0C532121" w:rsidR="005A2671" w:rsidRPr="00F52D05" w:rsidRDefault="005A2671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4253" w:type="dxa"/>
          </w:tcPr>
          <w:p w14:paraId="4458BEF7" w14:textId="71B82B4A" w:rsidR="005A2671" w:rsidRPr="00F52D05" w:rsidRDefault="005A2671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Tülin BAYRAK</w:t>
            </w:r>
          </w:p>
        </w:tc>
        <w:tc>
          <w:tcPr>
            <w:tcW w:w="3260" w:type="dxa"/>
          </w:tcPr>
          <w:p w14:paraId="1BA2DB68" w14:textId="5489DEB9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 xml:space="preserve">Tıbbi Biyokimya </w:t>
            </w:r>
          </w:p>
        </w:tc>
        <w:tc>
          <w:tcPr>
            <w:tcW w:w="3651" w:type="dxa"/>
          </w:tcPr>
          <w:p w14:paraId="51C7D7CF" w14:textId="1EAD19F0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Ordu Üniversitesi Tıp Fakültesi</w:t>
            </w:r>
          </w:p>
        </w:tc>
      </w:tr>
      <w:tr w:rsidR="005A2671" w:rsidRPr="005A2671" w14:paraId="4CA2BFF1" w14:textId="77777777" w:rsidTr="00F52D05">
        <w:trPr>
          <w:trHeight w:val="567"/>
        </w:trPr>
        <w:tc>
          <w:tcPr>
            <w:tcW w:w="846" w:type="dxa"/>
          </w:tcPr>
          <w:p w14:paraId="23619F12" w14:textId="19FF3AF0" w:rsidR="005A2671" w:rsidRPr="00A153AB" w:rsidRDefault="005A2671" w:rsidP="005A2671">
            <w:pPr>
              <w:rPr>
                <w:rFonts w:ascii="Times New Roman" w:hAnsi="Times New Roman" w:cs="Times New Roman"/>
                <w:b/>
                <w:bCs/>
              </w:rPr>
            </w:pPr>
            <w:r w:rsidRPr="00A153AB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984" w:type="dxa"/>
          </w:tcPr>
          <w:p w14:paraId="52A423BF" w14:textId="78632738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4253" w:type="dxa"/>
          </w:tcPr>
          <w:p w14:paraId="7DFC3E3C" w14:textId="30D6ECD6" w:rsidR="005A2671" w:rsidRPr="00F52D05" w:rsidRDefault="005A2671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Saime ŞAHİNÖZ</w:t>
            </w:r>
          </w:p>
        </w:tc>
        <w:tc>
          <w:tcPr>
            <w:tcW w:w="3260" w:type="dxa"/>
          </w:tcPr>
          <w:p w14:paraId="50EC7A8F" w14:textId="05C32964" w:rsidR="005A2671" w:rsidRPr="00F52D05" w:rsidRDefault="00F52D05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Halk Sağlığı</w:t>
            </w:r>
          </w:p>
        </w:tc>
        <w:tc>
          <w:tcPr>
            <w:tcW w:w="3651" w:type="dxa"/>
          </w:tcPr>
          <w:p w14:paraId="1B26960B" w14:textId="71C8CA3A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Ordu Üniversitesi Tıp Fakültesi</w:t>
            </w:r>
          </w:p>
        </w:tc>
      </w:tr>
      <w:tr w:rsidR="00EF4444" w:rsidRPr="005A2671" w14:paraId="3E290A93" w14:textId="77777777" w:rsidTr="00F52D05">
        <w:trPr>
          <w:trHeight w:val="537"/>
        </w:trPr>
        <w:tc>
          <w:tcPr>
            <w:tcW w:w="846" w:type="dxa"/>
          </w:tcPr>
          <w:p w14:paraId="370B4B02" w14:textId="0F38C473" w:rsidR="00EF4444" w:rsidRPr="00A153AB" w:rsidRDefault="00EF4444" w:rsidP="00EF444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153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4" w:type="dxa"/>
          </w:tcPr>
          <w:p w14:paraId="1AAA6269" w14:textId="155E854A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Doç. Dr.</w:t>
            </w:r>
          </w:p>
        </w:tc>
        <w:tc>
          <w:tcPr>
            <w:tcW w:w="4253" w:type="dxa"/>
          </w:tcPr>
          <w:p w14:paraId="158E122A" w14:textId="46309DF0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Damla TORUL</w:t>
            </w:r>
          </w:p>
        </w:tc>
        <w:tc>
          <w:tcPr>
            <w:tcW w:w="3260" w:type="dxa"/>
          </w:tcPr>
          <w:p w14:paraId="065B9BB2" w14:textId="5D431775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Ağız, Diş ve Çene Cerrahisi</w:t>
            </w:r>
          </w:p>
        </w:tc>
        <w:tc>
          <w:tcPr>
            <w:tcW w:w="3651" w:type="dxa"/>
          </w:tcPr>
          <w:p w14:paraId="0370A541" w14:textId="625D6A61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Ordu Üniversitesi Diş Hekimliği Fakültesi</w:t>
            </w:r>
          </w:p>
        </w:tc>
      </w:tr>
      <w:tr w:rsidR="00EF4444" w:rsidRPr="005A2671" w14:paraId="6013E161" w14:textId="77777777" w:rsidTr="00F52D05">
        <w:trPr>
          <w:trHeight w:val="537"/>
        </w:trPr>
        <w:tc>
          <w:tcPr>
            <w:tcW w:w="846" w:type="dxa"/>
          </w:tcPr>
          <w:p w14:paraId="4C37B9D7" w14:textId="7E37CBF9" w:rsidR="00EF4444" w:rsidRPr="00A153AB" w:rsidRDefault="00EF4444" w:rsidP="00EF444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A153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4" w:type="dxa"/>
          </w:tcPr>
          <w:p w14:paraId="10E144ED" w14:textId="142A01B4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Dr. Öğr. Üyesi</w:t>
            </w:r>
          </w:p>
        </w:tc>
        <w:tc>
          <w:tcPr>
            <w:tcW w:w="4253" w:type="dxa"/>
          </w:tcPr>
          <w:p w14:paraId="2D1DE714" w14:textId="2A90048C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Nesrin ÇAĞLAYAN DUMAN</w:t>
            </w:r>
          </w:p>
        </w:tc>
        <w:tc>
          <w:tcPr>
            <w:tcW w:w="3260" w:type="dxa"/>
          </w:tcPr>
          <w:p w14:paraId="6F36BFD5" w14:textId="720B4480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Tıbbi Farmakoloji</w:t>
            </w:r>
          </w:p>
        </w:tc>
        <w:tc>
          <w:tcPr>
            <w:tcW w:w="3651" w:type="dxa"/>
          </w:tcPr>
          <w:p w14:paraId="226A38DB" w14:textId="354FD3F1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Ordu Üniversitesi Tıp Fakültesi</w:t>
            </w:r>
          </w:p>
        </w:tc>
      </w:tr>
      <w:tr w:rsidR="00EF4444" w:rsidRPr="005A2671" w14:paraId="7777862D" w14:textId="77777777" w:rsidTr="00F52D05">
        <w:trPr>
          <w:trHeight w:val="563"/>
        </w:trPr>
        <w:tc>
          <w:tcPr>
            <w:tcW w:w="846" w:type="dxa"/>
          </w:tcPr>
          <w:p w14:paraId="22EA3010" w14:textId="3256EB06" w:rsidR="00EF4444" w:rsidRPr="00A153AB" w:rsidRDefault="00EF4444" w:rsidP="00EF444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1A74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4" w:type="dxa"/>
          </w:tcPr>
          <w:p w14:paraId="2C57CA80" w14:textId="01101B2E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Dr. Öğr. Üyesi</w:t>
            </w:r>
          </w:p>
        </w:tc>
        <w:tc>
          <w:tcPr>
            <w:tcW w:w="4253" w:type="dxa"/>
          </w:tcPr>
          <w:p w14:paraId="3F0067CB" w14:textId="61EF6397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 xml:space="preserve">Yusuf DEMİRTAŞ </w:t>
            </w:r>
          </w:p>
        </w:tc>
        <w:tc>
          <w:tcPr>
            <w:tcW w:w="3260" w:type="dxa"/>
          </w:tcPr>
          <w:p w14:paraId="0D9AA1AE" w14:textId="37CC7452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Halk Sağlığı</w:t>
            </w:r>
          </w:p>
        </w:tc>
        <w:tc>
          <w:tcPr>
            <w:tcW w:w="3651" w:type="dxa"/>
          </w:tcPr>
          <w:p w14:paraId="003935E7" w14:textId="39973246" w:rsidR="00EF4444" w:rsidRPr="00F52D05" w:rsidRDefault="00EF4444" w:rsidP="00EF4444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Ordu Üniversitesi Tıp Fakültesi</w:t>
            </w:r>
          </w:p>
        </w:tc>
      </w:tr>
      <w:tr w:rsidR="005A2671" w:rsidRPr="005A2671" w14:paraId="6DC2A9D4" w14:textId="77777777" w:rsidTr="00F52D05">
        <w:trPr>
          <w:trHeight w:val="552"/>
        </w:trPr>
        <w:tc>
          <w:tcPr>
            <w:tcW w:w="846" w:type="dxa"/>
          </w:tcPr>
          <w:p w14:paraId="5B49A6C0" w14:textId="7F723E2F" w:rsidR="005A2671" w:rsidRPr="001A74CA" w:rsidRDefault="00EF4444" w:rsidP="005A26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984" w:type="dxa"/>
          </w:tcPr>
          <w:p w14:paraId="338F0DA9" w14:textId="15BC3FA5" w:rsidR="005A2671" w:rsidRPr="00F52D05" w:rsidRDefault="00EF4444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Dr. Öğr. Üyesi</w:t>
            </w:r>
          </w:p>
        </w:tc>
        <w:tc>
          <w:tcPr>
            <w:tcW w:w="4253" w:type="dxa"/>
          </w:tcPr>
          <w:p w14:paraId="120BD42E" w14:textId="5276F5A8" w:rsidR="005A2671" w:rsidRPr="00F52D05" w:rsidRDefault="00EF4444" w:rsidP="005A2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Yeliz KAŞKO ARICI</w:t>
            </w:r>
          </w:p>
        </w:tc>
        <w:tc>
          <w:tcPr>
            <w:tcW w:w="3260" w:type="dxa"/>
          </w:tcPr>
          <w:p w14:paraId="6AD79CA2" w14:textId="1C8A7B23" w:rsidR="005A2671" w:rsidRPr="00F52D05" w:rsidRDefault="00EF4444" w:rsidP="005A2671">
            <w:pPr>
              <w:rPr>
                <w:rFonts w:ascii="Times New Roman" w:hAnsi="Times New Roman" w:cs="Times New Roman"/>
              </w:rPr>
            </w:pPr>
            <w:r w:rsidRPr="00EF4444">
              <w:rPr>
                <w:rFonts w:ascii="Times New Roman" w:hAnsi="Times New Roman" w:cs="Times New Roman"/>
              </w:rPr>
              <w:t>Biyoistatistik ve Tıbbi Bilişim</w:t>
            </w:r>
          </w:p>
        </w:tc>
        <w:tc>
          <w:tcPr>
            <w:tcW w:w="3651" w:type="dxa"/>
          </w:tcPr>
          <w:p w14:paraId="6CA0EE55" w14:textId="3BB4AC44" w:rsidR="005A2671" w:rsidRPr="00F52D05" w:rsidRDefault="00EF4444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Ordu Üniversitesi Tıp Fakültesi</w:t>
            </w:r>
          </w:p>
        </w:tc>
      </w:tr>
      <w:tr w:rsidR="005A2671" w:rsidRPr="005A2671" w14:paraId="7DD2164D" w14:textId="77777777" w:rsidTr="00F52D05">
        <w:trPr>
          <w:trHeight w:val="559"/>
        </w:trPr>
        <w:tc>
          <w:tcPr>
            <w:tcW w:w="846" w:type="dxa"/>
          </w:tcPr>
          <w:p w14:paraId="005B4194" w14:textId="183C8D5F" w:rsidR="005A2671" w:rsidRPr="001A74CA" w:rsidRDefault="001A74CA" w:rsidP="005A2671">
            <w:pPr>
              <w:rPr>
                <w:rFonts w:ascii="Times New Roman" w:hAnsi="Times New Roman" w:cs="Times New Roman"/>
                <w:b/>
                <w:bCs/>
              </w:rPr>
            </w:pPr>
            <w:r w:rsidRPr="001A74CA">
              <w:rPr>
                <w:rFonts w:ascii="Times New Roman" w:hAnsi="Times New Roman" w:cs="Times New Roman"/>
                <w:b/>
                <w:bCs/>
              </w:rPr>
              <w:t>9</w:t>
            </w:r>
            <w:r w:rsidR="005A2671" w:rsidRPr="001A74C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4" w:type="dxa"/>
          </w:tcPr>
          <w:p w14:paraId="47EF8968" w14:textId="57C4DE99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 xml:space="preserve">Avukat </w:t>
            </w:r>
          </w:p>
        </w:tc>
        <w:tc>
          <w:tcPr>
            <w:tcW w:w="4253" w:type="dxa"/>
          </w:tcPr>
          <w:p w14:paraId="4B772EED" w14:textId="5CD6A12F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Oğuzhan DURAN</w:t>
            </w:r>
          </w:p>
        </w:tc>
        <w:tc>
          <w:tcPr>
            <w:tcW w:w="3260" w:type="dxa"/>
          </w:tcPr>
          <w:p w14:paraId="365021A6" w14:textId="04DF2BFE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 xml:space="preserve">Avukat </w:t>
            </w:r>
          </w:p>
        </w:tc>
        <w:tc>
          <w:tcPr>
            <w:tcW w:w="3651" w:type="dxa"/>
          </w:tcPr>
          <w:p w14:paraId="3B27B831" w14:textId="4EDD0718" w:rsidR="005A2671" w:rsidRPr="00F52D05" w:rsidRDefault="00A153AB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 xml:space="preserve">Ordu Üniversitesi </w:t>
            </w:r>
          </w:p>
        </w:tc>
      </w:tr>
    </w:tbl>
    <w:p w14:paraId="052761E2" w14:textId="77777777" w:rsidR="00F52D05" w:rsidRDefault="00727270" w:rsidP="005A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29B5A007" w14:textId="52579621" w:rsidR="005A2671" w:rsidRPr="00F52D05" w:rsidRDefault="00727270" w:rsidP="005A2671">
      <w:pPr>
        <w:rPr>
          <w:rFonts w:ascii="Times New Roman" w:hAnsi="Times New Roman" w:cs="Times New Roman"/>
          <w:b/>
          <w:bCs/>
        </w:rPr>
      </w:pPr>
      <w:r w:rsidRPr="00F52D05">
        <w:rPr>
          <w:rFonts w:ascii="Times New Roman" w:hAnsi="Times New Roman" w:cs="Times New Roman"/>
          <w:b/>
          <w:bCs/>
        </w:rPr>
        <w:t>Sekreterya: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207"/>
        <w:gridCol w:w="4665"/>
      </w:tblGrid>
      <w:tr w:rsidR="00727270" w14:paraId="76549303" w14:textId="77777777" w:rsidTr="00F52D05">
        <w:tc>
          <w:tcPr>
            <w:tcW w:w="2122" w:type="dxa"/>
          </w:tcPr>
          <w:p w14:paraId="35176BBF" w14:textId="4DF58C51" w:rsidR="00727270" w:rsidRPr="00F52D05" w:rsidRDefault="00F52D05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07" w:type="dxa"/>
          </w:tcPr>
          <w:p w14:paraId="5E8D475E" w14:textId="111A28DB" w:rsidR="00727270" w:rsidRPr="00F52D05" w:rsidRDefault="00F52D05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 xml:space="preserve">Rabia KURT TOKPINAR </w:t>
            </w:r>
          </w:p>
        </w:tc>
        <w:tc>
          <w:tcPr>
            <w:tcW w:w="4665" w:type="dxa"/>
          </w:tcPr>
          <w:p w14:paraId="6CF7B7D7" w14:textId="57141491" w:rsidR="00727270" w:rsidRPr="00F52D05" w:rsidRDefault="00F52D05" w:rsidP="005A2671">
            <w:pPr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 xml:space="preserve">Yüksek Lisans </w:t>
            </w:r>
          </w:p>
        </w:tc>
      </w:tr>
    </w:tbl>
    <w:p w14:paraId="6E0A5790" w14:textId="77777777" w:rsidR="00727270" w:rsidRPr="00727270" w:rsidRDefault="00727270" w:rsidP="005A267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27270" w:rsidRPr="00727270" w:rsidSect="005A2671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B27C" w14:textId="77777777" w:rsidR="00C53D99" w:rsidRDefault="00C53D99" w:rsidP="0008249B">
      <w:pPr>
        <w:spacing w:after="0" w:line="240" w:lineRule="auto"/>
      </w:pPr>
      <w:r>
        <w:separator/>
      </w:r>
    </w:p>
  </w:endnote>
  <w:endnote w:type="continuationSeparator" w:id="0">
    <w:p w14:paraId="3BEB32EC" w14:textId="77777777" w:rsidR="00C53D99" w:rsidRDefault="00C53D99" w:rsidP="0008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A7F1" w14:textId="77777777" w:rsidR="00C53D99" w:rsidRDefault="00C53D99" w:rsidP="0008249B">
      <w:pPr>
        <w:spacing w:after="0" w:line="240" w:lineRule="auto"/>
      </w:pPr>
      <w:r>
        <w:separator/>
      </w:r>
    </w:p>
  </w:footnote>
  <w:footnote w:type="continuationSeparator" w:id="0">
    <w:p w14:paraId="4716CB3C" w14:textId="77777777" w:rsidR="00C53D99" w:rsidRDefault="00C53D99" w:rsidP="00082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04"/>
    <w:rsid w:val="0008249B"/>
    <w:rsid w:val="000D4E8A"/>
    <w:rsid w:val="001A74CA"/>
    <w:rsid w:val="0034437B"/>
    <w:rsid w:val="003C19C7"/>
    <w:rsid w:val="003C3B1D"/>
    <w:rsid w:val="004E1624"/>
    <w:rsid w:val="00591A1C"/>
    <w:rsid w:val="005A2671"/>
    <w:rsid w:val="00727270"/>
    <w:rsid w:val="0089627F"/>
    <w:rsid w:val="008A09A2"/>
    <w:rsid w:val="008E1075"/>
    <w:rsid w:val="00A153AB"/>
    <w:rsid w:val="00A80504"/>
    <w:rsid w:val="00AE6822"/>
    <w:rsid w:val="00BF3C0A"/>
    <w:rsid w:val="00C53D99"/>
    <w:rsid w:val="00EF4444"/>
    <w:rsid w:val="00F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DDD3"/>
  <w15:chartTrackingRefBased/>
  <w15:docId w15:val="{AFDBCF9F-E90A-4DD0-82E3-04BC7EC1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0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0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0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0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0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0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0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0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0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0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05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05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05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05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05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05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0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0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0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05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05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05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0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05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050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249B"/>
  </w:style>
  <w:style w:type="paragraph" w:styleId="AltBilgi">
    <w:name w:val="footer"/>
    <w:basedOn w:val="Normal"/>
    <w:link w:val="AltBilgiChar"/>
    <w:uiPriority w:val="99"/>
    <w:unhideWhenUsed/>
    <w:rsid w:val="0008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833</Characters>
  <Application>Microsoft Office Word</Application>
  <DocSecurity>0</DocSecurity>
  <Lines>64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KURT TOKPINAR</dc:creator>
  <cp:keywords/>
  <dc:description/>
  <cp:lastModifiedBy>Rabia KURT TOKPINAR</cp:lastModifiedBy>
  <cp:revision>5</cp:revision>
  <cp:lastPrinted>2024-11-07T10:08:00Z</cp:lastPrinted>
  <dcterms:created xsi:type="dcterms:W3CDTF">2026-03-24T06:06:00Z</dcterms:created>
  <dcterms:modified xsi:type="dcterms:W3CDTF">2026-03-25T07:41:00Z</dcterms:modified>
</cp:coreProperties>
</file>